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938" w:type="dxa"/>
        <w:tblInd w:w="93" w:type="dxa"/>
        <w:tblLook w:val="04A0" w:firstRow="1" w:lastRow="0" w:firstColumn="1" w:lastColumn="0" w:noHBand="0" w:noVBand="1"/>
      </w:tblPr>
      <w:tblGrid>
        <w:gridCol w:w="9938"/>
      </w:tblGrid>
      <w:tr w:rsidR="00FA4ADA" w:rsidRPr="00FA4ADA" w:rsidTr="00FA4ADA">
        <w:trPr>
          <w:trHeight w:val="405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4ADA" w:rsidRPr="00FA4ADA" w:rsidRDefault="00FA4ADA" w:rsidP="00FA4AD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3300"/>
                <w:sz w:val="32"/>
                <w:szCs w:val="32"/>
                <w:lang w:eastAsia="en-ZA"/>
              </w:rPr>
            </w:pPr>
          </w:p>
        </w:tc>
      </w:tr>
      <w:tr w:rsidR="00FA4ADA" w:rsidRPr="00FA4ADA" w:rsidTr="00FA4ADA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4ADA" w:rsidRPr="00FA4ADA" w:rsidRDefault="00FA4ADA" w:rsidP="00FA4ADA">
            <w:pPr>
              <w:spacing w:after="0" w:line="240" w:lineRule="auto"/>
              <w:rPr>
                <w:rFonts w:eastAsia="Times New Roman"/>
                <w:color w:val="000000"/>
                <w:lang w:eastAsia="en-ZA"/>
              </w:rPr>
            </w:pPr>
          </w:p>
        </w:tc>
      </w:tr>
      <w:tr w:rsidR="00FA4ADA" w:rsidRPr="00E66CBD" w:rsidTr="00FA4ADA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4ADA" w:rsidRPr="00E66CBD" w:rsidRDefault="00FA4ADA" w:rsidP="00FA4AD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color w:val="FF0000"/>
                <w:lang w:eastAsia="en-ZA"/>
              </w:rPr>
              <w:t>Employee Review</w:t>
            </w:r>
          </w:p>
        </w:tc>
      </w:tr>
      <w:tr w:rsidR="00FA4ADA" w:rsidRPr="00E66CBD" w:rsidTr="00FA4ADA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4ADA" w:rsidRPr="00E66CBD" w:rsidRDefault="00FA4ADA" w:rsidP="00FA4A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FA4ADA" w:rsidRPr="00E66CBD" w:rsidTr="00FA4ADA">
        <w:trPr>
          <w:trHeight w:val="300"/>
        </w:trPr>
        <w:tc>
          <w:tcPr>
            <w:tcW w:w="9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A4ADA" w:rsidRPr="00E66CBD" w:rsidRDefault="00FA4ADA" w:rsidP="00FA4ADA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The purpose of this review to is to make sure th</w:t>
            </w:r>
            <w:r w:rsidR="00036D0F">
              <w:rPr>
                <w:rFonts w:ascii="Arial" w:eastAsia="Times New Roman" w:hAnsi="Arial" w:cs="Arial"/>
                <w:color w:val="000000"/>
                <w:lang w:eastAsia="en-ZA"/>
              </w:rPr>
              <w:t xml:space="preserve">ere is constructive management and </w:t>
            </w: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reporting review process in place. It is to be thorough and clear about where the employee is in their delivery of company expectations</w:t>
            </w:r>
            <w:r w:rsidR="00036D0F">
              <w:rPr>
                <w:rFonts w:ascii="Arial" w:eastAsia="Times New Roman" w:hAnsi="Arial" w:cs="Arial"/>
                <w:color w:val="000000"/>
                <w:lang w:eastAsia="en-ZA"/>
              </w:rPr>
              <w:t>,</w:t>
            </w: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 xml:space="preserve"> and to ensure that they are aligned with the company goals.</w:t>
            </w:r>
          </w:p>
        </w:tc>
      </w:tr>
    </w:tbl>
    <w:p w:rsidR="00FA4ADA" w:rsidRPr="00E66CBD" w:rsidRDefault="00FA4ADA" w:rsidP="000A42B8">
      <w:pPr>
        <w:rPr>
          <w:rFonts w:ascii="Arial" w:hAnsi="Arial" w:cs="Arial"/>
        </w:rPr>
      </w:pPr>
    </w:p>
    <w:tbl>
      <w:tblPr>
        <w:tblW w:w="9938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860"/>
        <w:gridCol w:w="3117"/>
        <w:gridCol w:w="1701"/>
        <w:gridCol w:w="962"/>
        <w:gridCol w:w="2298"/>
      </w:tblGrid>
      <w:tr w:rsidR="00A05FC6" w:rsidRPr="00E66CBD" w:rsidTr="00BC05F5">
        <w:trPr>
          <w:trHeight w:val="600"/>
        </w:trPr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Employee Name</w:t>
            </w:r>
          </w:p>
        </w:tc>
        <w:tc>
          <w:tcPr>
            <w:tcW w:w="3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Manager Name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A05FC6" w:rsidRPr="00E66CBD" w:rsidTr="00BC05F5">
        <w:trPr>
          <w:trHeight w:val="6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Designation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Designation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A05FC6" w:rsidRPr="00E66CBD" w:rsidTr="00BC05F5">
        <w:trPr>
          <w:trHeight w:val="6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Employee Number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Review for Period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A05FC6" w:rsidRPr="00E66CBD" w:rsidTr="00BC05F5">
        <w:trPr>
          <w:trHeight w:val="600"/>
        </w:trPr>
        <w:tc>
          <w:tcPr>
            <w:tcW w:w="18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Department</w:t>
            </w:r>
          </w:p>
        </w:tc>
        <w:tc>
          <w:tcPr>
            <w:tcW w:w="3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Employee Review Number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A05FC6" w:rsidRPr="00E66CBD" w:rsidTr="00BC05F5">
        <w:trPr>
          <w:trHeight w:val="600"/>
        </w:trPr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3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22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05FC6" w:rsidRPr="00E66CBD" w:rsidRDefault="00A05FC6" w:rsidP="00A05FC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A05FC6" w:rsidRPr="00E66CBD" w:rsidTr="00BC05F5">
        <w:trPr>
          <w:trHeight w:val="42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7F057C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Goals and O</w:t>
            </w:r>
            <w:r w:rsidR="00A05FC6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bjectives from last review on ………………………..(enter date)</w:t>
            </w:r>
          </w:p>
        </w:tc>
      </w:tr>
      <w:tr w:rsidR="00A05FC6" w:rsidRPr="00E66CBD" w:rsidTr="00BC05F5">
        <w:trPr>
          <w:trHeight w:val="150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val="en-US" w:eastAsia="en-ZA"/>
              </w:rPr>
              <w:t> </w:t>
            </w: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CE7A25" w:rsidRPr="00E66CBD" w:rsidRDefault="00CE7A25" w:rsidP="00C114CA">
            <w:pPr>
              <w:tabs>
                <w:tab w:val="left" w:pos="49"/>
                <w:tab w:val="left" w:pos="219"/>
              </w:tabs>
              <w:spacing w:after="0" w:line="240" w:lineRule="auto"/>
              <w:ind w:firstLine="19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A05FC6" w:rsidRPr="00E66CBD" w:rsidTr="00BC05F5">
        <w:trPr>
          <w:trHeight w:val="405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C114CA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Current </w:t>
            </w:r>
            <w:r w:rsidR="00A05FC6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Goals</w:t>
            </w: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 and </w:t>
            </w:r>
            <w:r w:rsidR="007F057C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O</w:t>
            </w: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bjectives </w:t>
            </w:r>
          </w:p>
        </w:tc>
      </w:tr>
      <w:tr w:rsidR="00A05FC6" w:rsidRPr="00E66CBD" w:rsidTr="00BC05F5">
        <w:trPr>
          <w:trHeight w:val="150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val="en-US" w:eastAsia="en-ZA"/>
              </w:rPr>
              <w:t> </w:t>
            </w: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A05FC6" w:rsidRPr="00E66CBD" w:rsidTr="00BC05F5">
        <w:trPr>
          <w:trHeight w:val="42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7F057C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Career Development Pl</w:t>
            </w:r>
            <w:r w:rsidR="00A05FC6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an</w:t>
            </w:r>
          </w:p>
        </w:tc>
      </w:tr>
      <w:tr w:rsidR="00A05FC6" w:rsidRPr="00E66CBD" w:rsidTr="00BC05F5">
        <w:trPr>
          <w:trHeight w:val="1500"/>
        </w:trPr>
        <w:tc>
          <w:tcPr>
            <w:tcW w:w="9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val="en-US" w:eastAsia="en-ZA"/>
              </w:rPr>
              <w:t> </w:t>
            </w: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val="en-US"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</w:tbl>
    <w:p w:rsidR="00A05FC6" w:rsidRPr="00E66CBD" w:rsidRDefault="00A05FC6" w:rsidP="00E66CBD">
      <w:pPr>
        <w:tabs>
          <w:tab w:val="left" w:pos="10206"/>
        </w:tabs>
        <w:ind w:firstLineChars="64" w:firstLine="141"/>
        <w:rPr>
          <w:rFonts w:ascii="Arial" w:hAnsi="Arial" w:cs="Arial"/>
        </w:rPr>
      </w:pPr>
      <w:bookmarkStart w:id="0" w:name="_GoBack"/>
      <w:bookmarkEnd w:id="0"/>
    </w:p>
    <w:p w:rsidR="00A05FC6" w:rsidRPr="00E66CBD" w:rsidRDefault="00A05FC6" w:rsidP="00C114CA">
      <w:pPr>
        <w:tabs>
          <w:tab w:val="left" w:pos="10206"/>
        </w:tabs>
        <w:rPr>
          <w:rFonts w:ascii="Arial" w:hAnsi="Arial" w:cs="Arial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10221"/>
      </w:tblGrid>
      <w:tr w:rsidR="00A05FC6" w:rsidRPr="00E66CBD" w:rsidTr="00AC2F13">
        <w:trPr>
          <w:trHeight w:val="615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7F057C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Achievements, A</w:t>
            </w:r>
            <w:r w:rsidR="00A05FC6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ccomplishments, and </w:t>
            </w: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A</w:t>
            </w:r>
            <w:r w:rsidR="00C114CA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dditional </w:t>
            </w: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R</w:t>
            </w:r>
            <w:r w:rsidR="00A05FC6"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esponsibilities </w:t>
            </w:r>
            <w:r w:rsidR="00C114CA" w:rsidRPr="00E66CB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 w:eastAsia="en-ZA"/>
              </w:rPr>
              <w:t>(</w:t>
            </w:r>
            <w:r w:rsidR="00A05FC6" w:rsidRPr="00E66CBD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lang w:val="en-US" w:eastAsia="en-ZA"/>
              </w:rPr>
              <w:t xml:space="preserve">employee to complete) </w:t>
            </w:r>
          </w:p>
        </w:tc>
      </w:tr>
      <w:tr w:rsidR="00A05FC6" w:rsidRPr="00E66CBD" w:rsidTr="00AC2F13">
        <w:trPr>
          <w:trHeight w:val="1500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A05FC6" w:rsidRPr="00E66CBD" w:rsidTr="00AC2F13">
        <w:trPr>
          <w:trHeight w:val="420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A05FC6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 xml:space="preserve">Strengths </w:t>
            </w:r>
          </w:p>
        </w:tc>
      </w:tr>
      <w:tr w:rsidR="00A05FC6" w:rsidRPr="00E66CBD" w:rsidTr="00AC2F13">
        <w:trPr>
          <w:trHeight w:val="1515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5" w:firstLine="187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</w:tc>
      </w:tr>
      <w:tr w:rsidR="00A05FC6" w:rsidRPr="00E66CBD" w:rsidTr="00AC2F13">
        <w:trPr>
          <w:trHeight w:val="420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A05FC6" w:rsidRPr="00E66CBD" w:rsidRDefault="00A05FC6" w:rsidP="00C114C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Areas for Development</w:t>
            </w:r>
          </w:p>
        </w:tc>
      </w:tr>
      <w:tr w:rsidR="00A05FC6" w:rsidRPr="00E66CBD" w:rsidTr="00AC2F13">
        <w:trPr>
          <w:trHeight w:val="1500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A05FC6" w:rsidRPr="00E66CBD" w:rsidRDefault="00A05FC6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  <w:p w:rsidR="00CE7A25" w:rsidRPr="00E66CBD" w:rsidRDefault="00CE7A25" w:rsidP="00E66CBD">
            <w:pPr>
              <w:spacing w:after="0" w:line="240" w:lineRule="auto"/>
              <w:ind w:firstLineChars="86" w:firstLine="189"/>
              <w:rPr>
                <w:rFonts w:ascii="Arial" w:eastAsia="Times New Roman" w:hAnsi="Arial" w:cs="Arial"/>
                <w:color w:val="000000"/>
                <w:u w:val="single"/>
                <w:lang w:eastAsia="en-ZA"/>
              </w:rPr>
            </w:pPr>
          </w:p>
        </w:tc>
      </w:tr>
    </w:tbl>
    <w:p w:rsidR="00A05FC6" w:rsidRPr="00E66CBD" w:rsidRDefault="00A05FC6" w:rsidP="00C114CA">
      <w:pPr>
        <w:tabs>
          <w:tab w:val="left" w:pos="10206"/>
        </w:tabs>
        <w:rPr>
          <w:rFonts w:ascii="Arial" w:hAnsi="Arial" w:cs="Arial"/>
        </w:rPr>
      </w:pPr>
    </w:p>
    <w:p w:rsidR="00CE7A25" w:rsidRPr="00E66CBD" w:rsidRDefault="00CE7A25" w:rsidP="00C114CA">
      <w:pPr>
        <w:tabs>
          <w:tab w:val="left" w:pos="10206"/>
        </w:tabs>
        <w:rPr>
          <w:rFonts w:ascii="Arial" w:hAnsi="Arial" w:cs="Arial"/>
        </w:rPr>
      </w:pPr>
    </w:p>
    <w:tbl>
      <w:tblPr>
        <w:tblW w:w="1036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6678"/>
        <w:gridCol w:w="1275"/>
        <w:gridCol w:w="1276"/>
        <w:gridCol w:w="1134"/>
      </w:tblGrid>
      <w:tr w:rsidR="00BE7777" w:rsidRPr="00E66CBD" w:rsidTr="00E66CBD">
        <w:trPr>
          <w:trHeight w:val="75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BE7777" w:rsidRPr="000719C2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lastRenderedPageBreak/>
              <w:t xml:space="preserve">1 = Below Standard ; 2 = Partially Meets Standard ; </w:t>
            </w:r>
            <w:r w:rsidR="00E66CB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 xml:space="preserve">                                  </w:t>
            </w: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 xml:space="preserve">3 = Meets Standard ; </w:t>
            </w:r>
            <w:r w:rsidRPr="00E66CB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4 = Above Standard;</w:t>
            </w: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 xml:space="preserve"> </w:t>
            </w:r>
            <w:r w:rsidR="00E66CBD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 xml:space="preserve">                                                          </w:t>
            </w: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5 = Significantly Exceeds Standard</w:t>
            </w:r>
          </w:p>
          <w:p w:rsidR="00036D0F" w:rsidRPr="00BE7777" w:rsidRDefault="00036D0F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0719C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ZA"/>
              </w:rPr>
              <w:t>** Ref</w:t>
            </w:r>
            <w:r w:rsidR="000719C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ZA"/>
              </w:rPr>
              <w:t>er to Page 5 for the definition</w:t>
            </w:r>
            <w:r w:rsidRPr="000719C2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n-ZA"/>
              </w:rPr>
              <w:t xml:space="preserve"> of these ratings **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Employee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Supervisor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ZA"/>
              </w:rPr>
              <w:t>Agreed Rating</w:t>
            </w: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QUANTITY OF WORK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9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the employee accomplishes assigned work of a specified quality within a specified time period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KNOWLEDGE OF JOB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975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the employee knows and demonstrates how and why to do all phases of assigned work, given the employee's length of time in his/her current position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RELATIONS WITH SUPERVISOR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1065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manner in which the employee responds to supervisory directions and comments. The extent to which the employee seeks counsel from supervisor on ways to improves performance and follows same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COOPERATION WITH OTHERS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96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the employee gets along with other individuals. Consider the employee's tact, courtesy, and effectiveness in dealing with co-workers, subordinates supervisors, and customers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ATTENDANCE AND RELIABILITY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93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employee arrives on time and demonstrates consistent attendance; the extent to which the employee contacts supervisor on a timely basis when employee will be late or absent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INITIATIVE AND CREATIVITY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1215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the employee is self- directed, resourceful and creative in meeting job objectives; consider how well the employee follows through on assignments and modifies or develops new ideas, methods, or procedures to effectively meet changing circumstances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E66CBD" w:rsidTr="00E66CBD">
        <w:trPr>
          <w:trHeight w:val="30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CAPACITY TO DEVELOP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BE7777" w:rsidRPr="00E66CBD" w:rsidTr="00E66CBD">
        <w:trPr>
          <w:trHeight w:val="780"/>
        </w:trPr>
        <w:tc>
          <w:tcPr>
            <w:tcW w:w="6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The extent to which the employee demonstrates the ability and willingness to accept new/more complex duties/responsibilities</w:t>
            </w: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  <w:tr w:rsidR="00BE7777" w:rsidRPr="00BE7777" w:rsidTr="00BE7777">
        <w:trPr>
          <w:trHeight w:val="420"/>
        </w:trPr>
        <w:tc>
          <w:tcPr>
            <w:tcW w:w="10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BE7777" w:rsidRPr="00BE7777" w:rsidRDefault="00BE7777" w:rsidP="00BE77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Manager Evaluation</w:t>
            </w:r>
          </w:p>
        </w:tc>
      </w:tr>
      <w:tr w:rsidR="00BE7777" w:rsidRPr="00BE7777" w:rsidTr="00BE7777">
        <w:trPr>
          <w:trHeight w:val="1500"/>
        </w:trPr>
        <w:tc>
          <w:tcPr>
            <w:tcW w:w="103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BE7777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E66CBD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  <w:p w:rsidR="00BE7777" w:rsidRPr="00BE7777" w:rsidRDefault="00BE7777" w:rsidP="00E66CBD">
            <w:pPr>
              <w:spacing w:after="0" w:line="240" w:lineRule="auto"/>
              <w:ind w:firstLineChars="64" w:firstLine="141"/>
              <w:rPr>
                <w:rFonts w:ascii="Arial" w:eastAsia="Times New Roman" w:hAnsi="Arial" w:cs="Arial"/>
                <w:color w:val="000000"/>
                <w:lang w:eastAsia="en-ZA"/>
              </w:rPr>
            </w:pPr>
          </w:p>
        </w:tc>
      </w:tr>
    </w:tbl>
    <w:p w:rsidR="00A05FC6" w:rsidRPr="00E66CBD" w:rsidRDefault="00A05FC6" w:rsidP="00A05FC6">
      <w:pPr>
        <w:rPr>
          <w:rFonts w:ascii="Arial" w:hAnsi="Arial" w:cs="Arial"/>
          <w:b/>
          <w:color w:val="FF0000"/>
        </w:rPr>
      </w:pPr>
      <w:r w:rsidRPr="00E66CBD">
        <w:rPr>
          <w:rFonts w:ascii="Arial" w:hAnsi="Arial" w:cs="Arial"/>
          <w:b/>
          <w:color w:val="FF0000"/>
        </w:rPr>
        <w:lastRenderedPageBreak/>
        <w:t>EMPLOYEE FEEDBACK</w:t>
      </w:r>
    </w:p>
    <w:p w:rsidR="00A05FC6" w:rsidRPr="00E66CBD" w:rsidRDefault="00A05FC6" w:rsidP="00A05FC6">
      <w:pPr>
        <w:pStyle w:val="NormalWeb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>Do you feel that you have the knowledge/skills to be proficient at your job?                        If no, what additional support or training do you feel you need to become proficient?</w:t>
      </w:r>
    </w:p>
    <w:p w:rsidR="00A05FC6" w:rsidRPr="00E66CBD" w:rsidRDefault="00A05FC6" w:rsidP="00A05FC6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A05FC6" w:rsidRPr="00E66CBD" w:rsidRDefault="00A05FC6" w:rsidP="00A05FC6">
      <w:pPr>
        <w:pStyle w:val="NormalWeb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>Has your supervisor spoken with you about your progress to date?                                                If yes, what was the outcome?</w:t>
      </w:r>
    </w:p>
    <w:p w:rsidR="00A05FC6" w:rsidRPr="00E66CBD" w:rsidRDefault="00A05FC6" w:rsidP="00A05FC6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A05FC6" w:rsidRPr="00E66CBD" w:rsidRDefault="00A05FC6" w:rsidP="00A05FC6">
      <w:pPr>
        <w:pStyle w:val="NormalWeb"/>
        <w:numPr>
          <w:ilvl w:val="0"/>
          <w:numId w:val="17"/>
        </w:numPr>
        <w:rPr>
          <w:rFonts w:ascii="Arial" w:hAnsi="Arial" w:cs="Arial"/>
          <w:i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>Do you believe you are achieving the requirements of your current role, is your current role clear to you? Please comment.</w:t>
      </w:r>
      <w:r w:rsidRPr="00E66CBD">
        <w:rPr>
          <w:rFonts w:ascii="Arial" w:hAnsi="Arial" w:cs="Arial"/>
          <w:i/>
          <w:sz w:val="22"/>
          <w:szCs w:val="22"/>
        </w:rPr>
        <w:t xml:space="preserve"> </w:t>
      </w:r>
    </w:p>
    <w:p w:rsidR="00A05FC6" w:rsidRPr="00E66CBD" w:rsidRDefault="00A05FC6" w:rsidP="00A05FC6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A05FC6" w:rsidRPr="00E66CBD" w:rsidRDefault="00A05FC6" w:rsidP="00A05FC6">
      <w:pPr>
        <w:pStyle w:val="NormalWeb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>Which areas of your role do you believe you could improve at?</w:t>
      </w:r>
    </w:p>
    <w:p w:rsidR="00A05FC6" w:rsidRPr="00E66CBD" w:rsidRDefault="00A05FC6" w:rsidP="00512128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A05FC6" w:rsidRPr="00E66CBD" w:rsidRDefault="00A05FC6" w:rsidP="00A05FC6">
      <w:pPr>
        <w:pStyle w:val="NormalWeb"/>
        <w:rPr>
          <w:rFonts w:ascii="Arial" w:hAnsi="Arial" w:cs="Arial"/>
          <w:sz w:val="22"/>
          <w:szCs w:val="22"/>
        </w:rPr>
      </w:pPr>
    </w:p>
    <w:p w:rsidR="00A05FC6" w:rsidRPr="00E66CBD" w:rsidRDefault="00A05FC6" w:rsidP="00A05FC6">
      <w:pPr>
        <w:rPr>
          <w:rFonts w:ascii="Arial" w:hAnsi="Arial" w:cs="Arial"/>
          <w:b/>
          <w:color w:val="FF0000"/>
        </w:rPr>
      </w:pPr>
      <w:r w:rsidRPr="00E66CBD">
        <w:rPr>
          <w:rFonts w:ascii="Arial" w:hAnsi="Arial" w:cs="Arial"/>
          <w:b/>
          <w:color w:val="FF0000"/>
        </w:rPr>
        <w:t>SUPERVISORS FEEDBACK</w:t>
      </w:r>
    </w:p>
    <w:p w:rsidR="00A05FC6" w:rsidRPr="00E66CBD" w:rsidRDefault="00A05FC6" w:rsidP="00A05FC6">
      <w:pPr>
        <w:pStyle w:val="NormalWeb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>Does this employee demonstrate the expertise and general skill level you expected based on t</w:t>
      </w:r>
      <w:r w:rsidR="007703C9">
        <w:rPr>
          <w:rFonts w:ascii="Arial" w:hAnsi="Arial" w:cs="Arial"/>
          <w:b/>
          <w:sz w:val="22"/>
          <w:szCs w:val="22"/>
        </w:rPr>
        <w:t>heir tenure or, for new staff, based on their application and interview</w:t>
      </w:r>
      <w:r w:rsidRPr="00E66CBD">
        <w:rPr>
          <w:rFonts w:ascii="Arial" w:hAnsi="Arial" w:cs="Arial"/>
          <w:b/>
          <w:sz w:val="22"/>
          <w:szCs w:val="22"/>
        </w:rPr>
        <w:t>?                                                                                 If no, in what way does this employee’s performance differ from your expectations?</w:t>
      </w:r>
    </w:p>
    <w:p w:rsidR="00A05FC6" w:rsidRPr="00E66CBD" w:rsidRDefault="00A05FC6" w:rsidP="00512128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5D6839" w:rsidRPr="00E66CBD" w:rsidRDefault="005D6839" w:rsidP="00512128">
      <w:pPr>
        <w:pStyle w:val="NormalWeb"/>
        <w:ind w:left="720"/>
        <w:rPr>
          <w:rFonts w:ascii="Arial" w:hAnsi="Arial" w:cs="Arial"/>
          <w:i/>
          <w:sz w:val="22"/>
          <w:szCs w:val="22"/>
        </w:rPr>
      </w:pPr>
    </w:p>
    <w:p w:rsidR="00A05FC6" w:rsidRPr="00E66CBD" w:rsidRDefault="00A05FC6" w:rsidP="00A05FC6">
      <w:pPr>
        <w:pStyle w:val="NormalWeb"/>
        <w:numPr>
          <w:ilvl w:val="0"/>
          <w:numId w:val="16"/>
        </w:numPr>
        <w:rPr>
          <w:rFonts w:ascii="Arial" w:hAnsi="Arial" w:cs="Arial"/>
          <w:b/>
          <w:sz w:val="22"/>
          <w:szCs w:val="22"/>
        </w:rPr>
      </w:pPr>
      <w:r w:rsidRPr="00E66CBD">
        <w:rPr>
          <w:rFonts w:ascii="Arial" w:hAnsi="Arial" w:cs="Arial"/>
          <w:b/>
          <w:sz w:val="22"/>
          <w:szCs w:val="22"/>
        </w:rPr>
        <w:t xml:space="preserve">Do you consider this employee to be making progress appropriate to their </w:t>
      </w:r>
      <w:r w:rsidR="007703C9">
        <w:rPr>
          <w:rFonts w:ascii="Arial" w:hAnsi="Arial" w:cs="Arial"/>
          <w:b/>
          <w:sz w:val="22"/>
          <w:szCs w:val="22"/>
        </w:rPr>
        <w:t>tenure</w:t>
      </w:r>
      <w:r w:rsidRPr="00E66CBD">
        <w:rPr>
          <w:rFonts w:ascii="Arial" w:hAnsi="Arial" w:cs="Arial"/>
          <w:b/>
          <w:sz w:val="22"/>
          <w:szCs w:val="22"/>
        </w:rPr>
        <w:t>?                                                                                                                                If no, please describe the areas that require attention and improvement.</w:t>
      </w:r>
    </w:p>
    <w:p w:rsidR="00512128" w:rsidRDefault="00512128" w:rsidP="00512128">
      <w:pPr>
        <w:pStyle w:val="ListParagraph"/>
        <w:rPr>
          <w:rFonts w:ascii="Arial" w:hAnsi="Arial" w:cs="Arial"/>
          <w:i/>
        </w:rPr>
      </w:pPr>
    </w:p>
    <w:p w:rsidR="00E66CBD" w:rsidRDefault="00E66CBD" w:rsidP="00512128">
      <w:pPr>
        <w:pStyle w:val="ListParagraph"/>
        <w:rPr>
          <w:rFonts w:ascii="Arial" w:hAnsi="Arial" w:cs="Arial"/>
          <w:i/>
        </w:rPr>
      </w:pPr>
    </w:p>
    <w:p w:rsidR="005D6839" w:rsidRPr="00E66CBD" w:rsidRDefault="005D6839" w:rsidP="00512128">
      <w:pPr>
        <w:pStyle w:val="ListParagraph"/>
        <w:rPr>
          <w:rFonts w:ascii="Arial" w:hAnsi="Arial" w:cs="Arial"/>
          <w:i/>
        </w:rPr>
      </w:pPr>
    </w:p>
    <w:tbl>
      <w:tblPr>
        <w:tblW w:w="10280" w:type="dxa"/>
        <w:tblInd w:w="93" w:type="dxa"/>
        <w:tblLook w:val="04A0" w:firstRow="1" w:lastRow="0" w:firstColumn="1" w:lastColumn="0" w:noHBand="0" w:noVBand="1"/>
      </w:tblPr>
      <w:tblGrid>
        <w:gridCol w:w="1600"/>
        <w:gridCol w:w="3540"/>
        <w:gridCol w:w="1600"/>
        <w:gridCol w:w="3540"/>
      </w:tblGrid>
      <w:tr w:rsidR="00512128" w:rsidRPr="00E66CBD" w:rsidTr="00512128">
        <w:trPr>
          <w:trHeight w:val="675"/>
        </w:trPr>
        <w:tc>
          <w:tcPr>
            <w:tcW w:w="51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3F3F3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Employee Signature:</w:t>
            </w:r>
          </w:p>
        </w:tc>
        <w:tc>
          <w:tcPr>
            <w:tcW w:w="514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3F3F3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val="en-US" w:eastAsia="en-ZA"/>
              </w:rPr>
              <w:t>Manager Signature:</w:t>
            </w:r>
          </w:p>
        </w:tc>
      </w:tr>
      <w:tr w:rsidR="00512128" w:rsidRPr="00E66CBD" w:rsidTr="00512128">
        <w:trPr>
          <w:trHeight w:val="43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Print Name: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Print Name: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  <w:tr w:rsidR="00512128" w:rsidRPr="00E66CBD" w:rsidTr="00512128">
        <w:trPr>
          <w:trHeight w:val="435"/>
        </w:trPr>
        <w:tc>
          <w:tcPr>
            <w:tcW w:w="16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Date: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b/>
                <w:bCs/>
                <w:color w:val="000000"/>
                <w:lang w:eastAsia="en-ZA"/>
              </w:rPr>
              <w:t>Date:</w:t>
            </w:r>
          </w:p>
        </w:tc>
        <w:tc>
          <w:tcPr>
            <w:tcW w:w="3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12128" w:rsidRPr="00E66CBD" w:rsidRDefault="00512128" w:rsidP="00512128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n-ZA"/>
              </w:rPr>
            </w:pPr>
            <w:r w:rsidRPr="00E66CBD">
              <w:rPr>
                <w:rFonts w:ascii="Arial" w:eastAsia="Times New Roman" w:hAnsi="Arial" w:cs="Arial"/>
                <w:color w:val="000000"/>
                <w:lang w:eastAsia="en-ZA"/>
              </w:rPr>
              <w:t> </w:t>
            </w:r>
          </w:p>
        </w:tc>
      </w:tr>
    </w:tbl>
    <w:p w:rsidR="00512128" w:rsidRDefault="00036D0F" w:rsidP="00512128">
      <w:pPr>
        <w:pStyle w:val="NormalWeb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Definition of Ratings</w:t>
      </w:r>
    </w:p>
    <w:p w:rsidR="00036D0F" w:rsidRPr="00E66CBD" w:rsidRDefault="00036D0F" w:rsidP="00512128">
      <w:pPr>
        <w:pStyle w:val="NormalWeb"/>
        <w:rPr>
          <w:rFonts w:ascii="Arial" w:hAnsi="Arial" w:cs="Arial"/>
          <w:b/>
          <w:sz w:val="22"/>
          <w:szCs w:val="22"/>
        </w:rPr>
      </w:pPr>
      <w:r>
        <w:rPr>
          <w:noProof/>
          <w:lang w:val="en-ZA" w:eastAsia="en-ZA"/>
        </w:rPr>
        <w:drawing>
          <wp:inline distT="0" distB="0" distL="0" distR="0" wp14:anchorId="6DA1E81A" wp14:editId="5AF41A5D">
            <wp:extent cx="6512944" cy="4459857"/>
            <wp:effectExtent l="0" t="0" r="254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 rotWithShape="1">
                    <a:blip r:embed="rId8"/>
                    <a:srcRect l="1149" t="9969" r="412" b="308"/>
                    <a:stretch/>
                  </pic:blipFill>
                  <pic:spPr>
                    <a:xfrm>
                      <a:off x="0" y="0"/>
                      <a:ext cx="6512944" cy="4459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6D0F" w:rsidRPr="00E66CBD" w:rsidSect="00A05FC6">
      <w:headerReference w:type="default" r:id="rId9"/>
      <w:footerReference w:type="default" r:id="rId10"/>
      <w:pgSz w:w="11906" w:h="16838" w:code="9"/>
      <w:pgMar w:top="1440" w:right="991" w:bottom="567" w:left="851" w:header="284" w:footer="3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63AC" w:rsidRDefault="003E63AC" w:rsidP="00982033">
      <w:pPr>
        <w:spacing w:after="0" w:line="240" w:lineRule="auto"/>
      </w:pPr>
      <w:r>
        <w:separator/>
      </w:r>
    </w:p>
  </w:endnote>
  <w:endnote w:type="continuationSeparator" w:id="0">
    <w:p w:rsidR="003E63AC" w:rsidRDefault="003E63AC" w:rsidP="009820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Unicode MS">
    <w:altName w:val="Malgun Gothic Semilight"/>
    <w:panose1 w:val="020B0604020202020204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344E" w:rsidRPr="008646FF" w:rsidRDefault="0040344E" w:rsidP="008646FF">
    <w:pPr>
      <w:pStyle w:val="Footer"/>
      <w:ind w:left="-567" w:firstLine="141"/>
    </w:pPr>
    <w:r>
      <w:rPr>
        <w:noProof/>
        <w:lang w:eastAsia="en-ZA"/>
      </w:rPr>
      <w:drawing>
        <wp:inline distT="0" distB="0" distL="0" distR="0" wp14:anchorId="50FCF06B" wp14:editId="12A01BEE">
          <wp:extent cx="7049793" cy="1428750"/>
          <wp:effectExtent l="0" t="0" r="0" b="0"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etterhead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53850" cy="14295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63AC" w:rsidRDefault="003E63AC" w:rsidP="00982033">
      <w:pPr>
        <w:spacing w:after="0" w:line="240" w:lineRule="auto"/>
      </w:pPr>
      <w:r>
        <w:separator/>
      </w:r>
    </w:p>
  </w:footnote>
  <w:footnote w:type="continuationSeparator" w:id="0">
    <w:p w:rsidR="003E63AC" w:rsidRDefault="003E63AC" w:rsidP="009820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0344E" w:rsidRDefault="000F6312">
    <w:pPr>
      <w:pStyle w:val="Header"/>
    </w:pPr>
    <w:r>
      <w:rPr>
        <w:noProof/>
        <w:lang w:eastAsia="en-ZA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3971925</wp:posOffset>
          </wp:positionH>
          <wp:positionV relativeFrom="paragraph">
            <wp:posOffset>76200</wp:posOffset>
          </wp:positionV>
          <wp:extent cx="2924175" cy="599440"/>
          <wp:effectExtent l="0" t="0" r="9525" b="0"/>
          <wp:wrapNone/>
          <wp:docPr id="1" name="Picture 1" descr="C:\Users\JVenter\AppData\Local\Microsoft\Windows\INetCache\Content.Word\FD_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Venter\AppData\Local\Microsoft\Windows\INetCache\Content.Word\FD_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24175" cy="599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352B2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61DE3"/>
    <w:multiLevelType w:val="hybridMultilevel"/>
    <w:tmpl w:val="6F7E9A04"/>
    <w:lvl w:ilvl="0" w:tplc="1C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8178C"/>
    <w:multiLevelType w:val="hybridMultilevel"/>
    <w:tmpl w:val="6808944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A41167"/>
    <w:multiLevelType w:val="singleLevel"/>
    <w:tmpl w:val="852EDF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4" w15:restartNumberingAfterBreak="0">
    <w:nsid w:val="311A72B5"/>
    <w:multiLevelType w:val="hybridMultilevel"/>
    <w:tmpl w:val="112AC9F6"/>
    <w:lvl w:ilvl="0" w:tplc="22D0FDEC">
      <w:start w:val="1"/>
      <w:numFmt w:val="bullet"/>
      <w:pStyle w:val="BulletedList"/>
      <w:lvlText w:val=""/>
      <w:lvlJc w:val="left"/>
      <w:pPr>
        <w:tabs>
          <w:tab w:val="num" w:pos="162"/>
        </w:tabs>
        <w:ind w:left="306" w:hanging="288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80446D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FC73AA"/>
    <w:multiLevelType w:val="singleLevel"/>
    <w:tmpl w:val="350460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7" w15:restartNumberingAfterBreak="0">
    <w:nsid w:val="50FD3483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AA20E6"/>
    <w:multiLevelType w:val="singleLevel"/>
    <w:tmpl w:val="7C648310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A757160"/>
    <w:multiLevelType w:val="singleLevel"/>
    <w:tmpl w:val="907C468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0" w15:restartNumberingAfterBreak="0">
    <w:nsid w:val="5B190F39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BA5673"/>
    <w:multiLevelType w:val="hybridMultilevel"/>
    <w:tmpl w:val="338CE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B3E482B"/>
    <w:multiLevelType w:val="hybridMultilevel"/>
    <w:tmpl w:val="AC7695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D114399"/>
    <w:multiLevelType w:val="hybridMultilevel"/>
    <w:tmpl w:val="9FBC6716"/>
    <w:lvl w:ilvl="0" w:tplc="1C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364" w:hanging="360"/>
      </w:pPr>
    </w:lvl>
    <w:lvl w:ilvl="2" w:tplc="1C09001B" w:tentative="1">
      <w:start w:val="1"/>
      <w:numFmt w:val="lowerRoman"/>
      <w:lvlText w:val="%3."/>
      <w:lvlJc w:val="right"/>
      <w:pPr>
        <w:ind w:left="2084" w:hanging="180"/>
      </w:pPr>
    </w:lvl>
    <w:lvl w:ilvl="3" w:tplc="1C09000F" w:tentative="1">
      <w:start w:val="1"/>
      <w:numFmt w:val="decimal"/>
      <w:lvlText w:val="%4."/>
      <w:lvlJc w:val="left"/>
      <w:pPr>
        <w:ind w:left="2804" w:hanging="360"/>
      </w:pPr>
    </w:lvl>
    <w:lvl w:ilvl="4" w:tplc="1C090019" w:tentative="1">
      <w:start w:val="1"/>
      <w:numFmt w:val="lowerLetter"/>
      <w:lvlText w:val="%5."/>
      <w:lvlJc w:val="left"/>
      <w:pPr>
        <w:ind w:left="3524" w:hanging="360"/>
      </w:pPr>
    </w:lvl>
    <w:lvl w:ilvl="5" w:tplc="1C09001B" w:tentative="1">
      <w:start w:val="1"/>
      <w:numFmt w:val="lowerRoman"/>
      <w:lvlText w:val="%6."/>
      <w:lvlJc w:val="right"/>
      <w:pPr>
        <w:ind w:left="4244" w:hanging="180"/>
      </w:pPr>
    </w:lvl>
    <w:lvl w:ilvl="6" w:tplc="1C09000F" w:tentative="1">
      <w:start w:val="1"/>
      <w:numFmt w:val="decimal"/>
      <w:lvlText w:val="%7."/>
      <w:lvlJc w:val="left"/>
      <w:pPr>
        <w:ind w:left="4964" w:hanging="360"/>
      </w:pPr>
    </w:lvl>
    <w:lvl w:ilvl="7" w:tplc="1C090019" w:tentative="1">
      <w:start w:val="1"/>
      <w:numFmt w:val="lowerLetter"/>
      <w:lvlText w:val="%8."/>
      <w:lvlJc w:val="left"/>
      <w:pPr>
        <w:ind w:left="5684" w:hanging="360"/>
      </w:pPr>
    </w:lvl>
    <w:lvl w:ilvl="8" w:tplc="1C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7EB52E48"/>
    <w:multiLevelType w:val="hybridMultilevel"/>
    <w:tmpl w:val="0160F79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9"/>
  </w:num>
  <w:num w:numId="5">
    <w:abstractNumId w:val="5"/>
  </w:num>
  <w:num w:numId="6">
    <w:abstractNumId w:val="13"/>
  </w:num>
  <w:num w:numId="7">
    <w:abstractNumId w:val="0"/>
  </w:num>
  <w:num w:numId="8">
    <w:abstractNumId w:val="7"/>
  </w:num>
  <w:num w:numId="9">
    <w:abstractNumId w:val="10"/>
  </w:num>
  <w:num w:numId="10">
    <w:abstractNumId w:val="1"/>
  </w:num>
  <w:num w:numId="11">
    <w:abstractNumId w:val="12"/>
  </w:num>
  <w:num w:numId="12">
    <w:abstractNumId w:val="11"/>
  </w:num>
  <w:num w:numId="13">
    <w:abstractNumId w:val="4"/>
  </w:num>
  <w:num w:numId="14">
    <w:abstractNumId w:val="4"/>
  </w:num>
  <w:num w:numId="15">
    <w:abstractNumId w:val="4"/>
  </w:num>
  <w:num w:numId="16">
    <w:abstractNumId w:val="2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033"/>
    <w:rsid w:val="00036D0F"/>
    <w:rsid w:val="000719C2"/>
    <w:rsid w:val="0007427D"/>
    <w:rsid w:val="000A0965"/>
    <w:rsid w:val="000A3BC6"/>
    <w:rsid w:val="000A42B8"/>
    <w:rsid w:val="000D33EA"/>
    <w:rsid w:val="000E2688"/>
    <w:rsid w:val="000F6312"/>
    <w:rsid w:val="00120AF4"/>
    <w:rsid w:val="00154070"/>
    <w:rsid w:val="0018727B"/>
    <w:rsid w:val="001A36EA"/>
    <w:rsid w:val="001A5248"/>
    <w:rsid w:val="00220FB5"/>
    <w:rsid w:val="00252487"/>
    <w:rsid w:val="002646BB"/>
    <w:rsid w:val="002B7C81"/>
    <w:rsid w:val="00301FCF"/>
    <w:rsid w:val="003219E9"/>
    <w:rsid w:val="00355206"/>
    <w:rsid w:val="003C7A9E"/>
    <w:rsid w:val="003D6DCD"/>
    <w:rsid w:val="003D717A"/>
    <w:rsid w:val="003D7BBE"/>
    <w:rsid w:val="003E63AC"/>
    <w:rsid w:val="0040344E"/>
    <w:rsid w:val="00446D1B"/>
    <w:rsid w:val="004515F9"/>
    <w:rsid w:val="004922C5"/>
    <w:rsid w:val="004B4E05"/>
    <w:rsid w:val="004C28CF"/>
    <w:rsid w:val="004E4940"/>
    <w:rsid w:val="00512128"/>
    <w:rsid w:val="0052325F"/>
    <w:rsid w:val="00544337"/>
    <w:rsid w:val="005774CA"/>
    <w:rsid w:val="005840E6"/>
    <w:rsid w:val="005A6E88"/>
    <w:rsid w:val="005C205A"/>
    <w:rsid w:val="005D6839"/>
    <w:rsid w:val="005E0340"/>
    <w:rsid w:val="006272D9"/>
    <w:rsid w:val="006676BC"/>
    <w:rsid w:val="006B2A6B"/>
    <w:rsid w:val="007341C1"/>
    <w:rsid w:val="007703C9"/>
    <w:rsid w:val="007B452A"/>
    <w:rsid w:val="007D5987"/>
    <w:rsid w:val="007F057C"/>
    <w:rsid w:val="008354CD"/>
    <w:rsid w:val="00851A8E"/>
    <w:rsid w:val="008646FF"/>
    <w:rsid w:val="0086698E"/>
    <w:rsid w:val="00867196"/>
    <w:rsid w:val="00876209"/>
    <w:rsid w:val="0088515A"/>
    <w:rsid w:val="00885D20"/>
    <w:rsid w:val="008B0B5C"/>
    <w:rsid w:val="00916477"/>
    <w:rsid w:val="00947EF8"/>
    <w:rsid w:val="00961C23"/>
    <w:rsid w:val="00982033"/>
    <w:rsid w:val="009E0EEB"/>
    <w:rsid w:val="009E2932"/>
    <w:rsid w:val="009E44DD"/>
    <w:rsid w:val="009F652C"/>
    <w:rsid w:val="00A05FC6"/>
    <w:rsid w:val="00A54988"/>
    <w:rsid w:val="00A606BA"/>
    <w:rsid w:val="00A61822"/>
    <w:rsid w:val="00A66BC5"/>
    <w:rsid w:val="00A94D9D"/>
    <w:rsid w:val="00AB1EBA"/>
    <w:rsid w:val="00AC2F13"/>
    <w:rsid w:val="00AF2937"/>
    <w:rsid w:val="00B059D9"/>
    <w:rsid w:val="00B23CAB"/>
    <w:rsid w:val="00B53ACD"/>
    <w:rsid w:val="00B928E1"/>
    <w:rsid w:val="00BC05F5"/>
    <w:rsid w:val="00BD3497"/>
    <w:rsid w:val="00BE7777"/>
    <w:rsid w:val="00BF0AF4"/>
    <w:rsid w:val="00C114CA"/>
    <w:rsid w:val="00C23188"/>
    <w:rsid w:val="00C27DE8"/>
    <w:rsid w:val="00C3109A"/>
    <w:rsid w:val="00C62BA8"/>
    <w:rsid w:val="00C85244"/>
    <w:rsid w:val="00CA1783"/>
    <w:rsid w:val="00CA4714"/>
    <w:rsid w:val="00CE0E30"/>
    <w:rsid w:val="00CE7A25"/>
    <w:rsid w:val="00CF4A12"/>
    <w:rsid w:val="00D174E2"/>
    <w:rsid w:val="00D36EB2"/>
    <w:rsid w:val="00D52260"/>
    <w:rsid w:val="00D6103F"/>
    <w:rsid w:val="00D65519"/>
    <w:rsid w:val="00D72700"/>
    <w:rsid w:val="00D94E47"/>
    <w:rsid w:val="00DD713F"/>
    <w:rsid w:val="00E34083"/>
    <w:rsid w:val="00E376F2"/>
    <w:rsid w:val="00E6290B"/>
    <w:rsid w:val="00E642AA"/>
    <w:rsid w:val="00E66CBD"/>
    <w:rsid w:val="00EA4FF3"/>
    <w:rsid w:val="00F01F0B"/>
    <w:rsid w:val="00F26BF1"/>
    <w:rsid w:val="00F956CD"/>
    <w:rsid w:val="00FA4ADA"/>
    <w:rsid w:val="00FA7CB8"/>
    <w:rsid w:val="00FB3F53"/>
    <w:rsid w:val="00FC2B44"/>
    <w:rsid w:val="00FC2CD4"/>
    <w:rsid w:val="00FD1706"/>
    <w:rsid w:val="00FD4EDB"/>
    <w:rsid w:val="00FE6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3C47084-8926-43DC-A9D3-1C402BA9ED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ZA" w:eastAsia="en-ZA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42B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3">
    <w:name w:val="heading 3"/>
    <w:basedOn w:val="Normal"/>
    <w:next w:val="Normal"/>
    <w:link w:val="Heading3Char"/>
    <w:qFormat/>
    <w:rsid w:val="00F01F0B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20"/>
      <w:szCs w:val="20"/>
      <w:lang w:val="en-US"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2033"/>
  </w:style>
  <w:style w:type="paragraph" w:styleId="Footer">
    <w:name w:val="footer"/>
    <w:basedOn w:val="Normal"/>
    <w:link w:val="FooterChar"/>
    <w:uiPriority w:val="99"/>
    <w:unhideWhenUsed/>
    <w:rsid w:val="009820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2033"/>
  </w:style>
  <w:style w:type="paragraph" w:styleId="BalloonText">
    <w:name w:val="Balloon Text"/>
    <w:basedOn w:val="Normal"/>
    <w:link w:val="BalloonTextChar"/>
    <w:uiPriority w:val="99"/>
    <w:semiHidden/>
    <w:unhideWhenUsed/>
    <w:rsid w:val="00982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82033"/>
    <w:rPr>
      <w:rFonts w:ascii="Tahoma" w:hAnsi="Tahoma" w:cs="Tahoma"/>
      <w:sz w:val="16"/>
      <w:szCs w:val="16"/>
    </w:rPr>
  </w:style>
  <w:style w:type="character" w:customStyle="1" w:styleId="Heading3Char">
    <w:name w:val="Heading 3 Char"/>
    <w:basedOn w:val="DefaultParagraphFont"/>
    <w:link w:val="Heading3"/>
    <w:rsid w:val="00F01F0B"/>
    <w:rPr>
      <w:rFonts w:ascii="Times New Roman" w:eastAsia="Times New Roman" w:hAnsi="Times New Roman"/>
      <w:b/>
      <w:lang w:val="en-US"/>
    </w:rPr>
  </w:style>
  <w:style w:type="character" w:styleId="PlaceholderText">
    <w:name w:val="Placeholder Text"/>
    <w:basedOn w:val="DefaultParagraphFont"/>
    <w:uiPriority w:val="99"/>
    <w:semiHidden/>
    <w:rsid w:val="00F01F0B"/>
    <w:rPr>
      <w:color w:val="808080"/>
    </w:rPr>
  </w:style>
  <w:style w:type="table" w:styleId="TableGrid">
    <w:name w:val="Table Grid"/>
    <w:basedOn w:val="TableNormal"/>
    <w:uiPriority w:val="59"/>
    <w:rsid w:val="00F01F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646B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0A42B8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en-US"/>
    </w:rPr>
  </w:style>
  <w:style w:type="paragraph" w:customStyle="1" w:styleId="Allcaps">
    <w:name w:val="All caps"/>
    <w:basedOn w:val="Normal"/>
    <w:link w:val="AllcapsChar"/>
    <w:rsid w:val="000A42B8"/>
    <w:pPr>
      <w:spacing w:before="40" w:after="40" w:line="240" w:lineRule="auto"/>
    </w:pPr>
    <w:rPr>
      <w:rFonts w:ascii="Verdana" w:eastAsia="Times New Roman" w:hAnsi="Verdana"/>
      <w:caps/>
      <w:sz w:val="16"/>
      <w:szCs w:val="16"/>
      <w:lang w:val="en-US"/>
    </w:rPr>
  </w:style>
  <w:style w:type="character" w:customStyle="1" w:styleId="AllcapsChar">
    <w:name w:val="All caps Char"/>
    <w:basedOn w:val="DefaultParagraphFont"/>
    <w:link w:val="Allcaps"/>
    <w:rsid w:val="000A42B8"/>
    <w:rPr>
      <w:rFonts w:ascii="Verdana" w:eastAsia="Times New Roman" w:hAnsi="Verdana"/>
      <w:caps/>
      <w:sz w:val="16"/>
      <w:szCs w:val="16"/>
      <w:lang w:val="en-US" w:eastAsia="en-US"/>
    </w:rPr>
  </w:style>
  <w:style w:type="paragraph" w:customStyle="1" w:styleId="BulletedList">
    <w:name w:val="Bulleted List"/>
    <w:basedOn w:val="Normal"/>
    <w:rsid w:val="000A42B8"/>
    <w:pPr>
      <w:numPr>
        <w:numId w:val="13"/>
      </w:numPr>
      <w:tabs>
        <w:tab w:val="clear" w:pos="162"/>
        <w:tab w:val="num" w:pos="288"/>
      </w:tabs>
      <w:spacing w:before="120" w:after="240" w:line="240" w:lineRule="auto"/>
      <w:ind w:left="432"/>
    </w:pPr>
    <w:rPr>
      <w:rFonts w:ascii="Verdana" w:eastAsia="Times New Roman" w:hAnsi="Verdana"/>
      <w:sz w:val="16"/>
      <w:szCs w:val="24"/>
      <w:lang w:val="en-US"/>
    </w:rPr>
  </w:style>
  <w:style w:type="paragraph" w:customStyle="1" w:styleId="Italic">
    <w:name w:val="Italic"/>
    <w:basedOn w:val="Normal"/>
    <w:link w:val="ItalicChar"/>
    <w:rsid w:val="000A42B8"/>
    <w:pPr>
      <w:spacing w:before="40" w:after="40" w:line="240" w:lineRule="auto"/>
    </w:pPr>
    <w:rPr>
      <w:rFonts w:ascii="Verdana" w:eastAsia="Times New Roman" w:hAnsi="Verdana"/>
      <w:i/>
      <w:sz w:val="16"/>
      <w:szCs w:val="24"/>
      <w:lang w:val="en-US"/>
    </w:rPr>
  </w:style>
  <w:style w:type="character" w:customStyle="1" w:styleId="ItalicChar">
    <w:name w:val="Italic Char"/>
    <w:basedOn w:val="DefaultParagraphFont"/>
    <w:link w:val="Italic"/>
    <w:rsid w:val="000A42B8"/>
    <w:rPr>
      <w:rFonts w:ascii="Verdana" w:eastAsia="Times New Roman" w:hAnsi="Verdana"/>
      <w:i/>
      <w:sz w:val="16"/>
      <w:szCs w:val="24"/>
      <w:lang w:val="en-US" w:eastAsia="en-US"/>
    </w:rPr>
  </w:style>
  <w:style w:type="paragraph" w:styleId="NormalWeb">
    <w:name w:val="Normal (Web)"/>
    <w:basedOn w:val="Normal"/>
    <w:rsid w:val="00446D1B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43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4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8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8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1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9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52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12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0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6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49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DCD04C-C550-4CF5-AAB9-603E0494A4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579</Words>
  <Characters>3305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</dc:creator>
  <cp:lastModifiedBy>Jurie Venter</cp:lastModifiedBy>
  <cp:revision>3</cp:revision>
  <cp:lastPrinted>2012-03-05T12:18:00Z</cp:lastPrinted>
  <dcterms:created xsi:type="dcterms:W3CDTF">2016-07-08T09:15:00Z</dcterms:created>
  <dcterms:modified xsi:type="dcterms:W3CDTF">2017-02-27T14:08:00Z</dcterms:modified>
</cp:coreProperties>
</file>